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12EE1" w14:textId="77777777" w:rsidR="00096883" w:rsidRDefault="00000000">
      <w:pPr>
        <w:spacing w:line="560" w:lineRule="exact"/>
        <w:jc w:val="center"/>
        <w:rPr>
          <w:rFonts w:ascii="方正小标宋简体" w:eastAsia="方正小标宋简体" w:hAnsi="华文中宋" w:hint="eastAsia"/>
          <w:color w:val="000000"/>
          <w:sz w:val="44"/>
          <w:szCs w:val="40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0"/>
        </w:rPr>
        <w:t>融合报道、应用创新和新媒体新闻专栏</w:t>
      </w:r>
    </w:p>
    <w:p w14:paraId="209058D0" w14:textId="77777777" w:rsidR="00096883" w:rsidRDefault="00000000">
      <w:pPr>
        <w:spacing w:line="560" w:lineRule="exact"/>
        <w:jc w:val="center"/>
        <w:rPr>
          <w:rFonts w:ascii="方正小标宋简体" w:eastAsia="方正小标宋简体" w:hAnsi="华文中宋" w:hint="eastAsia"/>
          <w:color w:val="000000"/>
          <w:sz w:val="44"/>
          <w:szCs w:val="40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0"/>
        </w:rPr>
        <w:t>初评报送作品目录</w:t>
      </w:r>
      <w:bookmarkStart w:id="0" w:name="附件2"/>
      <w:bookmarkEnd w:id="0"/>
    </w:p>
    <w:p w14:paraId="5CABECC4" w14:textId="77777777" w:rsidR="00096883" w:rsidRDefault="00000000">
      <w:pPr>
        <w:tabs>
          <w:tab w:val="right" w:pos="8730"/>
        </w:tabs>
        <w:spacing w:line="440" w:lineRule="exact"/>
        <w:jc w:val="center"/>
        <w:outlineLvl w:val="0"/>
        <w:rPr>
          <w:rFonts w:ascii="华文仿宋" w:eastAsia="华文仿宋" w:hAnsi="华文仿宋" w:cs="华文仿宋" w:hint="eastAsia"/>
          <w:b/>
          <w:sz w:val="22"/>
        </w:rPr>
      </w:pPr>
      <w:r>
        <w:rPr>
          <w:rFonts w:ascii="华文仿宋" w:eastAsia="华文仿宋" w:hAnsi="华文仿宋" w:cs="华文仿宋" w:hint="eastAsia"/>
          <w:b/>
          <w:sz w:val="22"/>
        </w:rPr>
        <w:t>（报送单位填报）</w:t>
      </w: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1937"/>
        <w:gridCol w:w="950"/>
        <w:gridCol w:w="1203"/>
        <w:gridCol w:w="1439"/>
        <w:gridCol w:w="992"/>
        <w:gridCol w:w="1130"/>
        <w:gridCol w:w="1385"/>
      </w:tblGrid>
      <w:tr w:rsidR="00096883" w14:paraId="4543C33C" w14:textId="77777777" w:rsidTr="00E83C36">
        <w:trPr>
          <w:cantSplit/>
          <w:trHeight w:val="680"/>
          <w:jc w:val="center"/>
        </w:trPr>
        <w:tc>
          <w:tcPr>
            <w:tcW w:w="1212" w:type="dxa"/>
            <w:vAlign w:val="center"/>
          </w:tcPr>
          <w:p w14:paraId="4AA706CD" w14:textId="77777777" w:rsidR="00096883" w:rsidRDefault="00000000">
            <w:pPr>
              <w:spacing w:line="380" w:lineRule="exact"/>
              <w:jc w:val="center"/>
              <w:rPr>
                <w:rFonts w:ascii="华文中宋" w:eastAsia="华文中宋" w:hAnsi="华文中宋" w:hint="eastAsia"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BA06" w14:textId="77777777" w:rsidR="00096883" w:rsidRDefault="00000000">
            <w:pPr>
              <w:spacing w:line="380" w:lineRule="exact"/>
              <w:jc w:val="center"/>
              <w:rPr>
                <w:rFonts w:ascii="华文中宋" w:eastAsia="华文中宋" w:hAnsi="华文中宋" w:hint="eastAsia"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作品标题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1999" w14:textId="77777777" w:rsidR="00096883" w:rsidRDefault="00000000">
            <w:pPr>
              <w:spacing w:line="380" w:lineRule="exact"/>
              <w:jc w:val="center"/>
              <w:rPr>
                <w:rFonts w:ascii="华文中宋" w:eastAsia="华文中宋" w:hAnsi="华文中宋" w:hint="eastAsia"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参评项目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DCDF" w14:textId="77777777" w:rsidR="00096883" w:rsidRDefault="00000000">
            <w:pPr>
              <w:spacing w:line="380" w:lineRule="exact"/>
              <w:jc w:val="center"/>
              <w:rPr>
                <w:rFonts w:ascii="华文中宋" w:eastAsia="华文中宋" w:hAnsi="华文中宋" w:hint="eastAsia"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发布平台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2C22" w14:textId="77777777" w:rsidR="00096883" w:rsidRDefault="00000000">
            <w:pPr>
              <w:spacing w:line="380" w:lineRule="exact"/>
              <w:jc w:val="center"/>
              <w:rPr>
                <w:rFonts w:ascii="华文中宋" w:eastAsia="华文中宋" w:hAnsi="华文中宋" w:hint="eastAsia"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字数</w:t>
            </w:r>
          </w:p>
          <w:p w14:paraId="7506D503" w14:textId="77777777" w:rsidR="00096883" w:rsidRDefault="00000000">
            <w:pPr>
              <w:spacing w:line="380" w:lineRule="exact"/>
              <w:jc w:val="center"/>
              <w:rPr>
                <w:rFonts w:ascii="华文中宋" w:eastAsia="华文中宋" w:hAnsi="华文中宋" w:hint="eastAsia"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或时长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CAEE" w14:textId="77777777" w:rsidR="00096883" w:rsidRDefault="00000000">
            <w:pPr>
              <w:spacing w:line="380" w:lineRule="exact"/>
              <w:jc w:val="center"/>
              <w:rPr>
                <w:rFonts w:ascii="华文中宋" w:eastAsia="华文中宋" w:hAnsi="华文中宋" w:hint="eastAsia"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推荐单位</w:t>
            </w:r>
          </w:p>
        </w:tc>
      </w:tr>
      <w:tr w:rsidR="00096883" w14:paraId="3F6BB4B6" w14:textId="77777777" w:rsidTr="00E83C36">
        <w:trPr>
          <w:cantSplit/>
          <w:trHeight w:val="680"/>
          <w:jc w:val="center"/>
        </w:trPr>
        <w:tc>
          <w:tcPr>
            <w:tcW w:w="1212" w:type="dxa"/>
            <w:vAlign w:val="center"/>
          </w:tcPr>
          <w:p w14:paraId="4BD46CF1" w14:textId="77777777" w:rsidR="00096883" w:rsidRDefault="00000000">
            <w:pPr>
              <w:spacing w:line="380" w:lineRule="exact"/>
              <w:jc w:val="center"/>
              <w:rPr>
                <w:rFonts w:ascii="Cambria" w:eastAsia="仿宋_GB2312" w:hAnsi="Cambria"/>
                <w:sz w:val="28"/>
              </w:rPr>
            </w:pPr>
            <w:r>
              <w:rPr>
                <w:rFonts w:ascii="Cambria" w:eastAsia="仿宋_GB2312" w:hAnsi="Cambria" w:hint="eastAsia"/>
                <w:sz w:val="28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A381" w14:textId="77777777" w:rsidR="00096883" w:rsidRDefault="00000000">
            <w:pPr>
              <w:spacing w:line="30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什么是0411？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4436" w14:textId="77777777" w:rsidR="00096883" w:rsidRDefault="00000000">
            <w:pPr>
              <w:spacing w:line="32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融合报道（新媒体）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95E0" w14:textId="77777777" w:rsidR="00096883" w:rsidRDefault="00000000">
            <w:pPr>
              <w:spacing w:line="3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新闻大连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微信公众号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6614" w14:textId="77777777" w:rsidR="00096883" w:rsidRDefault="00000000">
            <w:pPr>
              <w:spacing w:line="3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1310字、0时0分0秒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CD7B" w14:textId="340B63A3" w:rsidR="00096883" w:rsidRDefault="00000000">
            <w:pPr>
              <w:spacing w:line="3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辽宁记协</w:t>
            </w:r>
          </w:p>
        </w:tc>
      </w:tr>
      <w:tr w:rsidR="00096883" w14:paraId="1474FC7B" w14:textId="77777777" w:rsidTr="00E83C36">
        <w:trPr>
          <w:cantSplit/>
          <w:trHeight w:val="680"/>
          <w:jc w:val="center"/>
        </w:trPr>
        <w:tc>
          <w:tcPr>
            <w:tcW w:w="1212" w:type="dxa"/>
            <w:vAlign w:val="center"/>
          </w:tcPr>
          <w:p w14:paraId="1563F521" w14:textId="77777777" w:rsidR="00096883" w:rsidRDefault="00000000">
            <w:pPr>
              <w:spacing w:line="380" w:lineRule="exact"/>
              <w:jc w:val="center"/>
              <w:rPr>
                <w:rFonts w:ascii="Cambria" w:eastAsia="仿宋_GB2312" w:hAnsi="Cambria"/>
                <w:sz w:val="28"/>
              </w:rPr>
            </w:pPr>
            <w:r>
              <w:rPr>
                <w:rFonts w:ascii="Cambria" w:eastAsia="仿宋_GB2312" w:hAnsi="Cambria" w:hint="eastAsia"/>
                <w:sz w:val="28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9D53" w14:textId="77777777" w:rsidR="00096883" w:rsidRDefault="00000000">
            <w:pPr>
              <w:spacing w:line="30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93岁志愿军爷爷带全家四代人一起迎接战友回家！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44AD" w14:textId="77777777" w:rsidR="00096883" w:rsidRDefault="00000000">
            <w:pPr>
              <w:spacing w:line="32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融合报道（新媒体）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A4A5" w14:textId="77777777" w:rsidR="00096883" w:rsidRDefault="00000000">
            <w:pPr>
              <w:spacing w:line="3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辽宁卫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视抖音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账号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3B43" w14:textId="77777777" w:rsidR="00096883" w:rsidRDefault="00000000">
            <w:pPr>
              <w:spacing w:line="3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117字、0时0分44秒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53B3" w14:textId="77777777" w:rsidR="00096883" w:rsidRDefault="00000000">
            <w:pPr>
              <w:spacing w:line="3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辽宁记协</w:t>
            </w:r>
          </w:p>
        </w:tc>
      </w:tr>
      <w:tr w:rsidR="00096883" w14:paraId="54B8C0E0" w14:textId="77777777" w:rsidTr="00E83C36">
        <w:trPr>
          <w:cantSplit/>
          <w:trHeight w:val="680"/>
          <w:jc w:val="center"/>
        </w:trPr>
        <w:tc>
          <w:tcPr>
            <w:tcW w:w="1212" w:type="dxa"/>
            <w:vAlign w:val="center"/>
          </w:tcPr>
          <w:p w14:paraId="6706B74C" w14:textId="77777777" w:rsidR="00096883" w:rsidRDefault="00000000">
            <w:pPr>
              <w:spacing w:line="380" w:lineRule="exact"/>
              <w:jc w:val="center"/>
              <w:rPr>
                <w:rFonts w:ascii="Cambria" w:eastAsia="仿宋_GB2312" w:hAnsi="Cambria"/>
                <w:sz w:val="28"/>
              </w:rPr>
            </w:pPr>
            <w:r>
              <w:rPr>
                <w:rFonts w:ascii="Cambria" w:eastAsia="仿宋_GB2312" w:hAnsi="Cambria" w:hint="eastAsia"/>
                <w:sz w:val="28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DCCB" w14:textId="77777777" w:rsidR="00096883" w:rsidRDefault="00000000">
            <w:pPr>
              <w:spacing w:line="30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《一句顶一万句》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06B9" w14:textId="77777777" w:rsidR="00096883" w:rsidRDefault="00000000">
            <w:pPr>
              <w:spacing w:line="32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融合报道（新媒体）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E324" w14:textId="77777777" w:rsidR="00096883" w:rsidRDefault="00000000">
            <w:pPr>
              <w:spacing w:line="3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北斗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融媒微信公众号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A056" w14:textId="77777777" w:rsidR="00096883" w:rsidRDefault="00000000">
            <w:pPr>
              <w:spacing w:line="3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945字、0时0分0秒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EF49" w14:textId="77777777" w:rsidR="00096883" w:rsidRDefault="00000000">
            <w:pPr>
              <w:spacing w:line="3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辽宁记协</w:t>
            </w:r>
          </w:p>
        </w:tc>
      </w:tr>
      <w:tr w:rsidR="00096883" w14:paraId="1F4FA662" w14:textId="77777777" w:rsidTr="00E83C36">
        <w:trPr>
          <w:cantSplit/>
          <w:trHeight w:val="680"/>
          <w:jc w:val="center"/>
        </w:trPr>
        <w:tc>
          <w:tcPr>
            <w:tcW w:w="10248" w:type="dxa"/>
            <w:gridSpan w:val="8"/>
            <w:tcBorders>
              <w:right w:val="single" w:sz="4" w:space="0" w:color="auto"/>
            </w:tcBorders>
            <w:vAlign w:val="center"/>
          </w:tcPr>
          <w:p w14:paraId="2DE7590A" w14:textId="77777777" w:rsidR="00096883" w:rsidRDefault="00000000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新媒体新闻专栏</w:t>
            </w:r>
          </w:p>
        </w:tc>
      </w:tr>
      <w:tr w:rsidR="00096883" w14:paraId="7533E0A2" w14:textId="77777777" w:rsidTr="00E83C36">
        <w:trPr>
          <w:cantSplit/>
          <w:trHeight w:val="680"/>
          <w:jc w:val="center"/>
        </w:trPr>
        <w:tc>
          <w:tcPr>
            <w:tcW w:w="1212" w:type="dxa"/>
            <w:vAlign w:val="center"/>
          </w:tcPr>
          <w:p w14:paraId="15420C0E" w14:textId="77777777" w:rsidR="00096883" w:rsidRDefault="0000000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Cambria" w:eastAsia="仿宋_GB2312" w:hAnsi="Cambria" w:hint="eastAsia"/>
                <w:sz w:val="28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32B0" w14:textId="77777777" w:rsidR="00096883" w:rsidRDefault="00000000">
            <w:pPr>
              <w:spacing w:line="3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主播说辽宁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5610" w14:textId="77777777" w:rsidR="00096883" w:rsidRDefault="00000000">
            <w:pPr>
              <w:spacing w:line="32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新闻专栏（新媒体）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92A1" w14:textId="77777777" w:rsidR="00096883" w:rsidRDefault="00000000">
            <w:pPr>
              <w:spacing w:line="320" w:lineRule="exact"/>
              <w:jc w:val="left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北斗融媒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APP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1D21" w14:textId="77777777" w:rsidR="00096883" w:rsidRDefault="00000000">
            <w:pPr>
              <w:spacing w:line="32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1352字、0时4分54秒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5162" w14:textId="501D3700" w:rsidR="00096883" w:rsidRDefault="00000000">
            <w:pPr>
              <w:spacing w:line="32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辽宁记协</w:t>
            </w:r>
          </w:p>
        </w:tc>
      </w:tr>
      <w:tr w:rsidR="00096883" w14:paraId="71D71A7C" w14:textId="77777777" w:rsidTr="00E83C36">
        <w:trPr>
          <w:cantSplit/>
          <w:trHeight w:val="680"/>
          <w:jc w:val="center"/>
        </w:trPr>
        <w:tc>
          <w:tcPr>
            <w:tcW w:w="10248" w:type="dxa"/>
            <w:gridSpan w:val="8"/>
            <w:tcBorders>
              <w:right w:val="single" w:sz="4" w:space="0" w:color="auto"/>
            </w:tcBorders>
            <w:vAlign w:val="center"/>
          </w:tcPr>
          <w:p w14:paraId="623DA45B" w14:textId="77777777" w:rsidR="00096883" w:rsidRDefault="00000000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市</w:t>
            </w:r>
            <w:r>
              <w:rPr>
                <w:rFonts w:ascii="华文中宋" w:eastAsia="华文中宋" w:hAnsi="华文中宋"/>
                <w:bCs/>
                <w:sz w:val="24"/>
              </w:rPr>
              <w:t>、</w:t>
            </w:r>
            <w:r>
              <w:rPr>
                <w:rFonts w:ascii="华文中宋" w:eastAsia="华文中宋" w:hAnsi="华文中宋" w:hint="eastAsia"/>
                <w:bCs/>
                <w:sz w:val="24"/>
              </w:rPr>
              <w:t>县级</w:t>
            </w:r>
            <w:proofErr w:type="gramStart"/>
            <w:r>
              <w:rPr>
                <w:rFonts w:ascii="华文中宋" w:eastAsia="华文中宋" w:hAnsi="华文中宋" w:hint="eastAsia"/>
                <w:bCs/>
                <w:sz w:val="24"/>
              </w:rPr>
              <w:t>融媒体</w:t>
            </w:r>
            <w:proofErr w:type="gramEnd"/>
            <w:r>
              <w:rPr>
                <w:rFonts w:ascii="华文中宋" w:eastAsia="华文中宋" w:hAnsi="华文中宋" w:hint="eastAsia"/>
                <w:bCs/>
                <w:sz w:val="24"/>
              </w:rPr>
              <w:t>中心作品</w:t>
            </w:r>
          </w:p>
        </w:tc>
      </w:tr>
      <w:tr w:rsidR="00096883" w14:paraId="5EB4F022" w14:textId="77777777" w:rsidTr="00E83C36">
        <w:trPr>
          <w:cantSplit/>
          <w:trHeight w:val="680"/>
          <w:jc w:val="center"/>
        </w:trPr>
        <w:tc>
          <w:tcPr>
            <w:tcW w:w="1212" w:type="dxa"/>
            <w:vAlign w:val="center"/>
          </w:tcPr>
          <w:p w14:paraId="30E69E15" w14:textId="77777777" w:rsidR="00096883" w:rsidRDefault="0000000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Cambria" w:eastAsia="仿宋_GB2312" w:hAnsi="Cambria" w:hint="eastAsia"/>
                <w:sz w:val="28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919D" w14:textId="77777777" w:rsidR="00096883" w:rsidRDefault="00000000">
            <w:pPr>
              <w:spacing w:line="3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一方有难八方支援！大洼90后夫妇带上4台挖掘机驰援建昌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19C9" w14:textId="77777777" w:rsidR="00096883" w:rsidRDefault="00000000">
            <w:pPr>
              <w:spacing w:line="32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融合报道（新媒体）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277B" w14:textId="77777777" w:rsidR="00096883" w:rsidRDefault="00000000">
            <w:pPr>
              <w:spacing w:line="32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大洼宣传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微信公众号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9670" w14:textId="77777777" w:rsidR="00096883" w:rsidRDefault="00000000">
            <w:pPr>
              <w:spacing w:line="32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766字、0时0分0秒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3116" w14:textId="2A8E24FF" w:rsidR="00096883" w:rsidRDefault="00000000">
            <w:pPr>
              <w:spacing w:line="32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辽宁记协</w:t>
            </w:r>
          </w:p>
        </w:tc>
      </w:tr>
      <w:tr w:rsidR="00096883" w14:paraId="0E43F850" w14:textId="77777777">
        <w:trPr>
          <w:cantSplit/>
          <w:trHeight w:val="1564"/>
          <w:jc w:val="center"/>
        </w:trPr>
        <w:tc>
          <w:tcPr>
            <w:tcW w:w="1212" w:type="dxa"/>
            <w:vAlign w:val="center"/>
          </w:tcPr>
          <w:p w14:paraId="5E6D2BB4" w14:textId="77777777" w:rsidR="00096883" w:rsidRDefault="0000000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报送单位意见</w:t>
            </w:r>
          </w:p>
        </w:tc>
        <w:tc>
          <w:tcPr>
            <w:tcW w:w="90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2930D" w14:textId="77777777" w:rsidR="00096883" w:rsidRDefault="00000000">
            <w:pPr>
              <w:spacing w:line="360" w:lineRule="auto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领导签名：                                </w:t>
            </w:r>
            <w:r>
              <w:rPr>
                <w:rFonts w:ascii="仿宋" w:eastAsia="仿宋" w:hAnsi="仿宋" w:hint="eastAsia"/>
                <w:szCs w:val="21"/>
              </w:rPr>
              <w:t>（加盖单位公章）</w:t>
            </w:r>
          </w:p>
          <w:p w14:paraId="38401A76" w14:textId="5DCFFD29" w:rsidR="00096883" w:rsidRDefault="00000000">
            <w:pPr>
              <w:spacing w:line="360" w:lineRule="auto"/>
              <w:ind w:left="3360" w:hangingChars="1200" w:hanging="3360"/>
              <w:jc w:val="left"/>
              <w:rPr>
                <w:rFonts w:ascii="华文中宋" w:eastAsia="华文中宋" w:hAnsi="华文中宋" w:hint="eastAsia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                                    </w:t>
            </w:r>
            <w:r w:rsidR="00EF2E33">
              <w:rPr>
                <w:rFonts w:ascii="华文中宋" w:eastAsia="华文中宋" w:hAnsi="华文中宋" w:hint="eastAsia"/>
                <w:sz w:val="28"/>
              </w:rPr>
              <w:t>2025</w:t>
            </w:r>
            <w:r>
              <w:rPr>
                <w:rFonts w:ascii="华文中宋" w:eastAsia="华文中宋" w:hAnsi="华文中宋" w:hint="eastAsia"/>
                <w:sz w:val="28"/>
              </w:rPr>
              <w:t>年   月   日</w:t>
            </w:r>
          </w:p>
        </w:tc>
      </w:tr>
      <w:tr w:rsidR="00096883" w14:paraId="63B54579" w14:textId="77777777" w:rsidTr="00E83C36">
        <w:trPr>
          <w:cantSplit/>
          <w:trHeight w:val="680"/>
          <w:jc w:val="center"/>
        </w:trPr>
        <w:tc>
          <w:tcPr>
            <w:tcW w:w="1212" w:type="dxa"/>
            <w:vAlign w:val="center"/>
          </w:tcPr>
          <w:p w14:paraId="6099C790" w14:textId="77777777" w:rsidR="00096883" w:rsidRDefault="00000000">
            <w:pPr>
              <w:spacing w:line="300" w:lineRule="exact"/>
              <w:jc w:val="center"/>
              <w:rPr>
                <w:rFonts w:ascii="华文中宋" w:eastAsia="华文中宋" w:hAnsi="华文中宋" w:hint="eastAsia"/>
                <w:spacing w:val="-2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20"/>
                <w:sz w:val="28"/>
                <w:szCs w:val="28"/>
              </w:rPr>
              <w:t>报送单位联系人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9C97D" w14:textId="77777777" w:rsidR="00096883" w:rsidRDefault="00000000"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刘建丰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382A5" w14:textId="77777777" w:rsidR="00096883" w:rsidRDefault="00000000">
            <w:pPr>
              <w:spacing w:line="360" w:lineRule="auto"/>
              <w:jc w:val="left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邮箱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7E3A8" w14:textId="77777777" w:rsidR="00096883" w:rsidRDefault="00000000">
            <w:pPr>
              <w:spacing w:line="360" w:lineRule="auto"/>
              <w:jc w:val="left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lnsjxsjb@163.com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59DA4" w14:textId="77777777" w:rsidR="00096883" w:rsidRDefault="0000000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手机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D6EEC" w14:textId="77777777" w:rsidR="00096883" w:rsidRDefault="00000000"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13898111751</w:t>
            </w:r>
          </w:p>
        </w:tc>
      </w:tr>
      <w:tr w:rsidR="00096883" w14:paraId="3DE67940" w14:textId="77777777" w:rsidTr="00E83C36">
        <w:trPr>
          <w:cantSplit/>
          <w:trHeight w:val="680"/>
          <w:jc w:val="center"/>
        </w:trPr>
        <w:tc>
          <w:tcPr>
            <w:tcW w:w="1212" w:type="dxa"/>
            <w:vAlign w:val="center"/>
          </w:tcPr>
          <w:p w14:paraId="3C3728D2" w14:textId="77777777" w:rsidR="00096883" w:rsidRDefault="00000000">
            <w:pPr>
              <w:spacing w:line="380" w:lineRule="exact"/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地址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5CF6A" w14:textId="77777777" w:rsidR="00096883" w:rsidRDefault="00000000"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沈阳市和平区青年大街356号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2E827" w14:textId="77777777" w:rsidR="00096883" w:rsidRDefault="00000000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邮编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1076B" w14:textId="77777777" w:rsidR="00096883" w:rsidRDefault="00000000"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110003</w:t>
            </w:r>
          </w:p>
        </w:tc>
      </w:tr>
    </w:tbl>
    <w:p w14:paraId="7AC9AC70" w14:textId="77777777" w:rsidR="00096883" w:rsidRDefault="00096883">
      <w:pPr>
        <w:spacing w:line="560" w:lineRule="exact"/>
        <w:rPr>
          <w:rFonts w:ascii="宋体" w:hAnsi="宋体" w:cs="宋体" w:hint="eastAsia"/>
          <w:color w:val="000000"/>
          <w:sz w:val="28"/>
          <w:szCs w:val="28"/>
        </w:rPr>
      </w:pPr>
    </w:p>
    <w:sectPr w:rsidR="00096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1A024" w14:textId="77777777" w:rsidR="006B3389" w:rsidRDefault="006B3389" w:rsidP="00EF2E33">
      <w:r>
        <w:separator/>
      </w:r>
    </w:p>
  </w:endnote>
  <w:endnote w:type="continuationSeparator" w:id="0">
    <w:p w14:paraId="6C1AEEBA" w14:textId="77777777" w:rsidR="006B3389" w:rsidRDefault="006B3389" w:rsidP="00EF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9B258" w14:textId="77777777" w:rsidR="006B3389" w:rsidRDefault="006B3389" w:rsidP="00EF2E33">
      <w:r>
        <w:separator/>
      </w:r>
    </w:p>
  </w:footnote>
  <w:footnote w:type="continuationSeparator" w:id="0">
    <w:p w14:paraId="6E152DB4" w14:textId="77777777" w:rsidR="006B3389" w:rsidRDefault="006B3389" w:rsidP="00EF2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83"/>
    <w:rsid w:val="00096883"/>
    <w:rsid w:val="000D68DE"/>
    <w:rsid w:val="001A5D06"/>
    <w:rsid w:val="001E54F7"/>
    <w:rsid w:val="00212C06"/>
    <w:rsid w:val="0030384E"/>
    <w:rsid w:val="003048AD"/>
    <w:rsid w:val="00443CB3"/>
    <w:rsid w:val="00520768"/>
    <w:rsid w:val="005539A0"/>
    <w:rsid w:val="00584461"/>
    <w:rsid w:val="006B3389"/>
    <w:rsid w:val="007565E3"/>
    <w:rsid w:val="009204F6"/>
    <w:rsid w:val="00995424"/>
    <w:rsid w:val="00A66F3E"/>
    <w:rsid w:val="00BD22EB"/>
    <w:rsid w:val="00CE3187"/>
    <w:rsid w:val="00D17B41"/>
    <w:rsid w:val="00E83C36"/>
    <w:rsid w:val="00EF2E33"/>
    <w:rsid w:val="00FB7CF9"/>
    <w:rsid w:val="04FB3060"/>
    <w:rsid w:val="060914B4"/>
    <w:rsid w:val="07550A75"/>
    <w:rsid w:val="0AEC4F01"/>
    <w:rsid w:val="0EEA79A9"/>
    <w:rsid w:val="11AE4CBE"/>
    <w:rsid w:val="12926487"/>
    <w:rsid w:val="1548367B"/>
    <w:rsid w:val="168E50BE"/>
    <w:rsid w:val="168E5998"/>
    <w:rsid w:val="187D188E"/>
    <w:rsid w:val="18D53478"/>
    <w:rsid w:val="19866520"/>
    <w:rsid w:val="1B66485B"/>
    <w:rsid w:val="219E4D4F"/>
    <w:rsid w:val="22A77C33"/>
    <w:rsid w:val="27190E16"/>
    <w:rsid w:val="291122AA"/>
    <w:rsid w:val="2C0C0B07"/>
    <w:rsid w:val="2F7D38FC"/>
    <w:rsid w:val="32244DFC"/>
    <w:rsid w:val="33DB7416"/>
    <w:rsid w:val="36B204FD"/>
    <w:rsid w:val="37A147F9"/>
    <w:rsid w:val="39557F91"/>
    <w:rsid w:val="39C742BF"/>
    <w:rsid w:val="39F83896"/>
    <w:rsid w:val="3B31058A"/>
    <w:rsid w:val="3D4F6AA6"/>
    <w:rsid w:val="3DA212CB"/>
    <w:rsid w:val="3E077380"/>
    <w:rsid w:val="40153FD6"/>
    <w:rsid w:val="415C122C"/>
    <w:rsid w:val="41693632"/>
    <w:rsid w:val="423746D8"/>
    <w:rsid w:val="43D1290A"/>
    <w:rsid w:val="444E7AB7"/>
    <w:rsid w:val="448160DE"/>
    <w:rsid w:val="49B44860"/>
    <w:rsid w:val="4B3F0159"/>
    <w:rsid w:val="4BD41542"/>
    <w:rsid w:val="4D2E492A"/>
    <w:rsid w:val="4DF07E31"/>
    <w:rsid w:val="4E3715BC"/>
    <w:rsid w:val="51AC615D"/>
    <w:rsid w:val="54817A35"/>
    <w:rsid w:val="55CF47D0"/>
    <w:rsid w:val="55F304BE"/>
    <w:rsid w:val="56E765FD"/>
    <w:rsid w:val="584119B5"/>
    <w:rsid w:val="59A57D21"/>
    <w:rsid w:val="5A751DEA"/>
    <w:rsid w:val="5AF50101"/>
    <w:rsid w:val="5BF3356C"/>
    <w:rsid w:val="5DDF66DA"/>
    <w:rsid w:val="5E9744BD"/>
    <w:rsid w:val="62041643"/>
    <w:rsid w:val="62E55EDB"/>
    <w:rsid w:val="6347009B"/>
    <w:rsid w:val="63626C83"/>
    <w:rsid w:val="64E57B6C"/>
    <w:rsid w:val="65696716"/>
    <w:rsid w:val="663C1A0D"/>
    <w:rsid w:val="67E75368"/>
    <w:rsid w:val="690507DD"/>
    <w:rsid w:val="697F058F"/>
    <w:rsid w:val="6A394BCD"/>
    <w:rsid w:val="6A9C0CCD"/>
    <w:rsid w:val="6B1940CB"/>
    <w:rsid w:val="6B5670CE"/>
    <w:rsid w:val="70AB7EBB"/>
    <w:rsid w:val="70DF7B65"/>
    <w:rsid w:val="782A3DBC"/>
    <w:rsid w:val="78662BBE"/>
    <w:rsid w:val="79AE6327"/>
    <w:rsid w:val="7C32323F"/>
    <w:rsid w:val="7D24527D"/>
    <w:rsid w:val="7FA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D763D2"/>
  <w15:docId w15:val="{E3733EFE-A2FE-4B2B-BBD1-F2B88C30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2E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F2E3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F2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F2E3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295</Characters>
  <Application>Microsoft Office Word</Application>
  <DocSecurity>0</DocSecurity>
  <Lines>59</Lines>
  <Paragraphs>68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Dell</cp:lastModifiedBy>
  <cp:revision>2</cp:revision>
  <dcterms:created xsi:type="dcterms:W3CDTF">2025-04-17T03:12:00Z</dcterms:created>
  <dcterms:modified xsi:type="dcterms:W3CDTF">2025-04-17T03:12:00Z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eyJoZGlkIjoiMDgyYTk4OTQ2NGYwNzczNTBjZDJiMTgyZjNkODI5Y2YiLCJ1c2VySWQiOiIxMjA0MzY5NDA3In0=</vt:lpwstr>
  </property>
  <property fmtid="{D5CDD505-2E9C-101B-9397-08002B2CF9AE}" pid="4" name="ICV">
    <vt:lpwstr>A0BC10AF16CC41FDBC35C63834BE0AD2_12</vt:lpwstr>
  </property>
</Properties>
</file>